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16" w:rsidRDefault="00374E60">
      <w:pPr>
        <w:widowControl/>
        <w:wordWrap w:val="0"/>
        <w:spacing w:after="180" w:line="26" w:lineRule="atLeast"/>
        <w:jc w:val="center"/>
        <w:rPr>
          <w:b/>
          <w:sz w:val="28"/>
        </w:rPr>
      </w:pPr>
      <w:bookmarkStart w:id="0" w:name="OLE_LINK5"/>
      <w:bookmarkStart w:id="1" w:name="OLE_LINK1"/>
      <w:r>
        <w:rPr>
          <w:rFonts w:hint="eastAsia"/>
          <w:b/>
          <w:sz w:val="28"/>
        </w:rPr>
        <w:t>审稿意见与作者修改说明（稿号：</w:t>
      </w:r>
      <w:r>
        <w:rPr>
          <w:rFonts w:ascii="Verdana" w:eastAsia="Verdana" w:hAnsi="Verdana" w:cs="Verdana"/>
          <w:color w:val="000000"/>
          <w:kern w:val="0"/>
          <w:szCs w:val="21"/>
          <w:lang w:bidi="ar"/>
        </w:rPr>
        <w:t xml:space="preserve">2021-0128 </w:t>
      </w:r>
      <w:r>
        <w:rPr>
          <w:rFonts w:hint="eastAsia"/>
          <w:b/>
          <w:sz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5F16">
        <w:tc>
          <w:tcPr>
            <w:tcW w:w="9854" w:type="dxa"/>
          </w:tcPr>
          <w:p w:rsidR="007B5F16" w:rsidRDefault="00374E60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7B5F16">
        <w:tc>
          <w:tcPr>
            <w:tcW w:w="9854" w:type="dxa"/>
          </w:tcPr>
          <w:p w:rsidR="007B5F16" w:rsidRDefault="00374E60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7B5F16" w:rsidRDefault="00374E6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海南市场上的青瓜、生菜等蔬菜中能否检测到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核酸或以前从这些蔬菜中分离监测到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？</w:t>
            </w:r>
          </w:p>
          <w:p w:rsidR="007B5F16" w:rsidRDefault="00374E60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回复：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编辑部的意见很好，这将是我们下一步深入扩展研究的内容。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青瓜、生菜幼苗带菌可以持续多长时间？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在青瓜、生菜幼苗中可以持续共存在还是逐渐下降？（如果目前没有答案，可以在讨论一下）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：类鼻疽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菌侵染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到青瓜、生菜后并没有引起幼苗发生明显的病理表型变化，由图可知细菌不仅可以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侵染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幼苗而且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侵染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后增殖，大概增殖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天后细菌的数量趋于稳定，变化不明显，所以类鼻疽菌能定植在青瓜和生菜中，持续共存。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这也修改在了讨论部分标以蓝色</w:t>
            </w:r>
          </w:p>
          <w:p w:rsidR="007B5F16" w:rsidRDefault="00374E60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意见：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缺乏海南蔬菜中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信息，中文标题与本研究内容不尽相符，英文标题更贴切。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回复：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同意编辑部的意见，中文题目已做修改。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</w:rPr>
              <w:t>2.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电镜图要加箭头指明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菌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位置，添加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在植物细胞中的定殖和繁殖场所描述，如果有阴性对照（无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BP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感染组）的照片请添加到图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回复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：同意编辑部的意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见，图中已做修改。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英文部分做如下修改，仅供参考</w:t>
            </w:r>
          </w:p>
          <w:p w:rsidR="007B5F16" w:rsidRDefault="00374E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回复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：同意编辑部的意见，已做修正</w:t>
            </w:r>
          </w:p>
          <w:p w:rsidR="007B5F16" w:rsidRDefault="007B5F16">
            <w:pPr>
              <w:spacing w:line="320" w:lineRule="exact"/>
              <w:ind w:left="540" w:hangingChars="225" w:hanging="540"/>
              <w:rPr>
                <w:sz w:val="24"/>
              </w:rPr>
            </w:pPr>
          </w:p>
        </w:tc>
      </w:tr>
      <w:tr w:rsidR="007B5F16">
        <w:tc>
          <w:tcPr>
            <w:tcW w:w="9854" w:type="dxa"/>
          </w:tcPr>
          <w:p w:rsidR="007B5F16" w:rsidRDefault="00374E60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定稿</w:t>
            </w:r>
            <w:proofErr w:type="gramStart"/>
            <w:r>
              <w:rPr>
                <w:rFonts w:hint="eastAsia"/>
                <w:b/>
              </w:rPr>
              <w:t>会意见</w:t>
            </w:r>
            <w:proofErr w:type="gramEnd"/>
            <w:r>
              <w:rPr>
                <w:rFonts w:hint="eastAsia"/>
                <w:b/>
              </w:rPr>
              <w:t>与作者修改说明</w:t>
            </w:r>
          </w:p>
        </w:tc>
      </w:tr>
      <w:tr w:rsidR="007B5F16">
        <w:tc>
          <w:tcPr>
            <w:tcW w:w="9854" w:type="dxa"/>
          </w:tcPr>
          <w:p w:rsidR="007B5F16" w:rsidRDefault="00374E60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7B5F16" w:rsidRDefault="00374E6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ascii="宋体" w:eastAsia="宋体" w:hAnsi="宋体" w:cs="宋体"/>
                <w:sz w:val="24"/>
              </w:rPr>
              <w:t>文章研究的是类鼻疽伯克霍尔德菌在青瓜和生菜幼苗中定植情况，从实验设计、实验过程和数据分析较合理，但在结论部分需要慎重考虑，研究仅局限在青瓜和生菜的幼苗，但在成熟的果实中是否存在无法从实验结果中推断，建议结论还应局限在</w:t>
            </w:r>
            <w:r>
              <w:rPr>
                <w:rFonts w:ascii="宋体" w:eastAsia="宋体" w:hAnsi="宋体" w:cs="宋体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幼苗</w:t>
            </w:r>
            <w:r>
              <w:rPr>
                <w:rFonts w:ascii="宋体" w:eastAsia="宋体" w:hAnsi="宋体" w:cs="宋体"/>
                <w:sz w:val="24"/>
              </w:rPr>
              <w:t>”</w:t>
            </w:r>
            <w:r>
              <w:rPr>
                <w:rFonts w:ascii="宋体" w:eastAsia="宋体" w:hAnsi="宋体" w:cs="宋体"/>
                <w:sz w:val="24"/>
              </w:rPr>
              <w:t>中定植。另外，如果在成熟的果实中存在该细菌，生食后是否感染还需要动物实验证实。</w:t>
            </w:r>
            <w:r>
              <w:rPr>
                <w:rStyle w:val="a7"/>
                <w:rFonts w:ascii="宋体" w:eastAsia="宋体" w:hAnsi="宋体" w:cs="宋体"/>
                <w:sz w:val="24"/>
              </w:rPr>
              <w:t>需要补充其公共卫生学意义的论述和讨论。</w:t>
            </w:r>
          </w:p>
          <w:p w:rsidR="007B5F16" w:rsidRDefault="00374E6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回复：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同意编辑部的意见，已稍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作做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修正</w:t>
            </w:r>
          </w:p>
          <w:p w:rsidR="007B5F16" w:rsidRDefault="00374E6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ascii="宋体" w:eastAsia="宋体" w:hAnsi="宋体" w:cs="宋体"/>
                <w:sz w:val="24"/>
              </w:rPr>
              <w:t>请认真书写修改，以修订模式提交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修回稿</w:t>
            </w:r>
            <w:proofErr w:type="gramEnd"/>
          </w:p>
          <w:p w:rsidR="007B5F16" w:rsidRDefault="00374E60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同意编辑部的意见，已做修正</w:t>
            </w:r>
          </w:p>
          <w:p w:rsidR="007B5F16" w:rsidRDefault="00374E60">
            <w:pPr>
              <w:numPr>
                <w:ilvl w:val="0"/>
                <w:numId w:val="1"/>
              </w:num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请仔细阅读杂志的相关要求，补充图表的英文题目，参考文献书写不正确</w:t>
            </w:r>
          </w:p>
          <w:p w:rsidR="007B5F16" w:rsidRDefault="00374E60" w:rsidP="00374E6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回复：</w:t>
            </w:r>
            <w:r>
              <w:rPr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同意编辑部的意见，已做修正</w:t>
            </w:r>
            <w:bookmarkStart w:id="2" w:name="_GoBack"/>
            <w:bookmarkEnd w:id="2"/>
          </w:p>
        </w:tc>
      </w:tr>
      <w:tr w:rsidR="007B5F16">
        <w:tc>
          <w:tcPr>
            <w:tcW w:w="9854" w:type="dxa"/>
          </w:tcPr>
          <w:p w:rsidR="007B5F16" w:rsidRDefault="00374E6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请针对</w:t>
            </w:r>
            <w:proofErr w:type="gramEnd"/>
            <w:r>
              <w:rPr>
                <w:rFonts w:hint="eastAsia"/>
                <w:sz w:val="24"/>
              </w:rPr>
              <w:t>专家意见（或批注）逐条回复，先表明是否同意专家意见，然后说明原因或者是否修改，修改位置（如见</w:t>
            </w:r>
            <w:r>
              <w:rPr>
                <w:rFonts w:hint="eastAsia"/>
                <w:sz w:val="24"/>
              </w:rPr>
              <w:t>1.2</w:t>
            </w:r>
            <w:r>
              <w:rPr>
                <w:rFonts w:hint="eastAsia"/>
                <w:sz w:val="24"/>
              </w:rPr>
              <w:t>）或者内容。多个审稿意见请自行在该模板按照序号依次列出，并将表附在修改稿首页，便于编辑核查。</w:t>
            </w:r>
          </w:p>
        </w:tc>
      </w:tr>
      <w:bookmarkEnd w:id="0"/>
      <w:bookmarkEnd w:id="1"/>
    </w:tbl>
    <w:p w:rsidR="007B5F16" w:rsidRDefault="007B5F16" w:rsidP="00374E60"/>
    <w:sectPr w:rsidR="007B5F1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DD6934"/>
    <w:multiLevelType w:val="singleLevel"/>
    <w:tmpl w:val="CEDD6934"/>
    <w:lvl w:ilvl="0">
      <w:start w:val="1"/>
      <w:numFmt w:val="decimal"/>
      <w:suff w:val="nothing"/>
      <w:lvlText w:val="%1、"/>
      <w:lvlJc w:val="left"/>
    </w:lvl>
  </w:abstractNum>
  <w:abstractNum w:abstractNumId="1">
    <w:nsid w:val="3CEE6FE8"/>
    <w:multiLevelType w:val="singleLevel"/>
    <w:tmpl w:val="3CEE6FE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6135A7E"/>
    <w:multiLevelType w:val="singleLevel"/>
    <w:tmpl w:val="46135A7E"/>
    <w:lvl w:ilvl="0">
      <w:start w:val="1"/>
      <w:numFmt w:val="decimal"/>
      <w:suff w:val="space"/>
      <w:lvlText w:val="[%1]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60200"/>
    <w:rsid w:val="00374E60"/>
    <w:rsid w:val="003A3361"/>
    <w:rsid w:val="007B5F16"/>
    <w:rsid w:val="0160407C"/>
    <w:rsid w:val="01731398"/>
    <w:rsid w:val="018B5552"/>
    <w:rsid w:val="01AE1F04"/>
    <w:rsid w:val="01BC2994"/>
    <w:rsid w:val="01BD644E"/>
    <w:rsid w:val="01F72F4D"/>
    <w:rsid w:val="0201399A"/>
    <w:rsid w:val="02237DEB"/>
    <w:rsid w:val="0359189C"/>
    <w:rsid w:val="03665962"/>
    <w:rsid w:val="03713B37"/>
    <w:rsid w:val="03C451CE"/>
    <w:rsid w:val="040A1D52"/>
    <w:rsid w:val="04151576"/>
    <w:rsid w:val="04524AB4"/>
    <w:rsid w:val="048A6F10"/>
    <w:rsid w:val="04F50E55"/>
    <w:rsid w:val="05294186"/>
    <w:rsid w:val="05447DEA"/>
    <w:rsid w:val="05552032"/>
    <w:rsid w:val="06087CA7"/>
    <w:rsid w:val="06395FA9"/>
    <w:rsid w:val="06B63107"/>
    <w:rsid w:val="06C44F5D"/>
    <w:rsid w:val="06D25060"/>
    <w:rsid w:val="07532170"/>
    <w:rsid w:val="07EF08D5"/>
    <w:rsid w:val="08051FF3"/>
    <w:rsid w:val="088073B4"/>
    <w:rsid w:val="08D25130"/>
    <w:rsid w:val="08E14E7B"/>
    <w:rsid w:val="08E77AD7"/>
    <w:rsid w:val="090B5511"/>
    <w:rsid w:val="0952645D"/>
    <w:rsid w:val="09BC040E"/>
    <w:rsid w:val="09D027DA"/>
    <w:rsid w:val="09DC3CF8"/>
    <w:rsid w:val="0A371F65"/>
    <w:rsid w:val="0A3D12C8"/>
    <w:rsid w:val="0A3E5E98"/>
    <w:rsid w:val="0A5668D6"/>
    <w:rsid w:val="0A60047F"/>
    <w:rsid w:val="0A93034C"/>
    <w:rsid w:val="0AFF671E"/>
    <w:rsid w:val="0B911DB9"/>
    <w:rsid w:val="0C0E2AA7"/>
    <w:rsid w:val="0C1D66A6"/>
    <w:rsid w:val="0C2663BE"/>
    <w:rsid w:val="0C8619DE"/>
    <w:rsid w:val="0CBB2098"/>
    <w:rsid w:val="0D333BA2"/>
    <w:rsid w:val="0D4B28CF"/>
    <w:rsid w:val="0D521BFB"/>
    <w:rsid w:val="0DC5252E"/>
    <w:rsid w:val="0E8D2D8D"/>
    <w:rsid w:val="0FF2736C"/>
    <w:rsid w:val="1014355B"/>
    <w:rsid w:val="10270EF4"/>
    <w:rsid w:val="103618F3"/>
    <w:rsid w:val="105E2D4A"/>
    <w:rsid w:val="107414B9"/>
    <w:rsid w:val="117B748E"/>
    <w:rsid w:val="118706C1"/>
    <w:rsid w:val="129E161D"/>
    <w:rsid w:val="12AC2F5A"/>
    <w:rsid w:val="12E67C91"/>
    <w:rsid w:val="130D1EEE"/>
    <w:rsid w:val="13724B2B"/>
    <w:rsid w:val="139B0600"/>
    <w:rsid w:val="14285823"/>
    <w:rsid w:val="144A72AF"/>
    <w:rsid w:val="14E2117C"/>
    <w:rsid w:val="15303AFE"/>
    <w:rsid w:val="153A437B"/>
    <w:rsid w:val="15615ABB"/>
    <w:rsid w:val="158E790F"/>
    <w:rsid w:val="15A16214"/>
    <w:rsid w:val="15E128BA"/>
    <w:rsid w:val="15E21C87"/>
    <w:rsid w:val="15FA6C19"/>
    <w:rsid w:val="16596755"/>
    <w:rsid w:val="166D77A7"/>
    <w:rsid w:val="171B19A6"/>
    <w:rsid w:val="177B0EEC"/>
    <w:rsid w:val="17A246D0"/>
    <w:rsid w:val="183837C6"/>
    <w:rsid w:val="18653EB5"/>
    <w:rsid w:val="194C1E2D"/>
    <w:rsid w:val="19521581"/>
    <w:rsid w:val="1A576729"/>
    <w:rsid w:val="1A5A1EDE"/>
    <w:rsid w:val="1AA14BA6"/>
    <w:rsid w:val="1B4B0E39"/>
    <w:rsid w:val="1B695D43"/>
    <w:rsid w:val="1BA34FE1"/>
    <w:rsid w:val="1BD83786"/>
    <w:rsid w:val="1BED04A8"/>
    <w:rsid w:val="1C1B3DAA"/>
    <w:rsid w:val="1C42412D"/>
    <w:rsid w:val="1CB7478B"/>
    <w:rsid w:val="1CF54FE6"/>
    <w:rsid w:val="1D0E1EE8"/>
    <w:rsid w:val="1D6269E1"/>
    <w:rsid w:val="1D7B48D0"/>
    <w:rsid w:val="1DBD7A7F"/>
    <w:rsid w:val="1DCF76DA"/>
    <w:rsid w:val="1DE615EA"/>
    <w:rsid w:val="1DFC1F27"/>
    <w:rsid w:val="1E075212"/>
    <w:rsid w:val="1E3956EB"/>
    <w:rsid w:val="1E6C7C90"/>
    <w:rsid w:val="1EDA03BB"/>
    <w:rsid w:val="1F4F1106"/>
    <w:rsid w:val="20501E74"/>
    <w:rsid w:val="20503007"/>
    <w:rsid w:val="206D30D2"/>
    <w:rsid w:val="20A250CC"/>
    <w:rsid w:val="20A768C5"/>
    <w:rsid w:val="20B62427"/>
    <w:rsid w:val="20D77C13"/>
    <w:rsid w:val="20F870C2"/>
    <w:rsid w:val="2109462A"/>
    <w:rsid w:val="21FD08D4"/>
    <w:rsid w:val="22395D53"/>
    <w:rsid w:val="227532CA"/>
    <w:rsid w:val="23126551"/>
    <w:rsid w:val="239B48A7"/>
    <w:rsid w:val="23AB4105"/>
    <w:rsid w:val="23E4648C"/>
    <w:rsid w:val="24086666"/>
    <w:rsid w:val="24265513"/>
    <w:rsid w:val="246B6641"/>
    <w:rsid w:val="247E7D54"/>
    <w:rsid w:val="24A34E5F"/>
    <w:rsid w:val="24EA039F"/>
    <w:rsid w:val="264354C8"/>
    <w:rsid w:val="266E21D5"/>
    <w:rsid w:val="267C3C4E"/>
    <w:rsid w:val="268A63F2"/>
    <w:rsid w:val="26EC373E"/>
    <w:rsid w:val="27292F6B"/>
    <w:rsid w:val="272A1330"/>
    <w:rsid w:val="2753092A"/>
    <w:rsid w:val="27887C25"/>
    <w:rsid w:val="27E53A0C"/>
    <w:rsid w:val="28663B42"/>
    <w:rsid w:val="289C0192"/>
    <w:rsid w:val="28A36EE1"/>
    <w:rsid w:val="28F10574"/>
    <w:rsid w:val="292F5DE6"/>
    <w:rsid w:val="2999234F"/>
    <w:rsid w:val="29A91033"/>
    <w:rsid w:val="29AF1E2C"/>
    <w:rsid w:val="29B34EA8"/>
    <w:rsid w:val="29C74564"/>
    <w:rsid w:val="29EC2CD4"/>
    <w:rsid w:val="29EE1BC2"/>
    <w:rsid w:val="2A565E12"/>
    <w:rsid w:val="2A6C4EEB"/>
    <w:rsid w:val="2AAF2606"/>
    <w:rsid w:val="2ACE26E0"/>
    <w:rsid w:val="2B1107D2"/>
    <w:rsid w:val="2B1560DB"/>
    <w:rsid w:val="2B5400BE"/>
    <w:rsid w:val="2B5937D0"/>
    <w:rsid w:val="2BCA3E17"/>
    <w:rsid w:val="2BE604B4"/>
    <w:rsid w:val="2C0F37FE"/>
    <w:rsid w:val="2C424490"/>
    <w:rsid w:val="2C514B4F"/>
    <w:rsid w:val="2C692DB0"/>
    <w:rsid w:val="2CB137E5"/>
    <w:rsid w:val="2D60207C"/>
    <w:rsid w:val="2D99386F"/>
    <w:rsid w:val="2E170838"/>
    <w:rsid w:val="2E1D28C7"/>
    <w:rsid w:val="2E327DD3"/>
    <w:rsid w:val="2E826152"/>
    <w:rsid w:val="2EF005EA"/>
    <w:rsid w:val="2F12069F"/>
    <w:rsid w:val="2F211AE4"/>
    <w:rsid w:val="2FAF6F61"/>
    <w:rsid w:val="2FF51A87"/>
    <w:rsid w:val="311D2CA6"/>
    <w:rsid w:val="31344BF0"/>
    <w:rsid w:val="314C1D98"/>
    <w:rsid w:val="31BA6995"/>
    <w:rsid w:val="31E32C58"/>
    <w:rsid w:val="31FF52E8"/>
    <w:rsid w:val="32653852"/>
    <w:rsid w:val="32FD684E"/>
    <w:rsid w:val="33126678"/>
    <w:rsid w:val="334B1E93"/>
    <w:rsid w:val="33C13B3E"/>
    <w:rsid w:val="33F91488"/>
    <w:rsid w:val="34871DAB"/>
    <w:rsid w:val="34A04087"/>
    <w:rsid w:val="353E3752"/>
    <w:rsid w:val="35FC1856"/>
    <w:rsid w:val="35FC2030"/>
    <w:rsid w:val="36000669"/>
    <w:rsid w:val="36635F60"/>
    <w:rsid w:val="36E471BB"/>
    <w:rsid w:val="36E61367"/>
    <w:rsid w:val="370D4986"/>
    <w:rsid w:val="371B70D5"/>
    <w:rsid w:val="373334C0"/>
    <w:rsid w:val="376F6466"/>
    <w:rsid w:val="38145808"/>
    <w:rsid w:val="38524A5F"/>
    <w:rsid w:val="38F57E4F"/>
    <w:rsid w:val="390E43A3"/>
    <w:rsid w:val="39371A14"/>
    <w:rsid w:val="397446F3"/>
    <w:rsid w:val="398A498B"/>
    <w:rsid w:val="3993683F"/>
    <w:rsid w:val="39B46349"/>
    <w:rsid w:val="39B65A91"/>
    <w:rsid w:val="3A1D6AE6"/>
    <w:rsid w:val="3AFE4762"/>
    <w:rsid w:val="3B072D3D"/>
    <w:rsid w:val="3B7D6465"/>
    <w:rsid w:val="3BDB2170"/>
    <w:rsid w:val="3BFA5202"/>
    <w:rsid w:val="3C520208"/>
    <w:rsid w:val="3CB66025"/>
    <w:rsid w:val="3D395C24"/>
    <w:rsid w:val="3D7F40A4"/>
    <w:rsid w:val="3DDA0BF9"/>
    <w:rsid w:val="3E765272"/>
    <w:rsid w:val="3EBA7909"/>
    <w:rsid w:val="3EF54B72"/>
    <w:rsid w:val="3F13500A"/>
    <w:rsid w:val="3F582C9C"/>
    <w:rsid w:val="4021635E"/>
    <w:rsid w:val="40725139"/>
    <w:rsid w:val="40A8403F"/>
    <w:rsid w:val="40E04B4C"/>
    <w:rsid w:val="40F65F5C"/>
    <w:rsid w:val="412572A0"/>
    <w:rsid w:val="412D5909"/>
    <w:rsid w:val="4182710E"/>
    <w:rsid w:val="41893CA9"/>
    <w:rsid w:val="42576955"/>
    <w:rsid w:val="42B352C0"/>
    <w:rsid w:val="42D67076"/>
    <w:rsid w:val="43362162"/>
    <w:rsid w:val="43884880"/>
    <w:rsid w:val="439C7136"/>
    <w:rsid w:val="43A46476"/>
    <w:rsid w:val="443467B8"/>
    <w:rsid w:val="444864E5"/>
    <w:rsid w:val="446024F9"/>
    <w:rsid w:val="44690ACC"/>
    <w:rsid w:val="44934063"/>
    <w:rsid w:val="44A26DDA"/>
    <w:rsid w:val="44D77ADC"/>
    <w:rsid w:val="453E262F"/>
    <w:rsid w:val="457B164F"/>
    <w:rsid w:val="45B7148A"/>
    <w:rsid w:val="464A2845"/>
    <w:rsid w:val="466C2F33"/>
    <w:rsid w:val="469378C3"/>
    <w:rsid w:val="46CD683E"/>
    <w:rsid w:val="472049A7"/>
    <w:rsid w:val="47356D05"/>
    <w:rsid w:val="476B37F4"/>
    <w:rsid w:val="480A6081"/>
    <w:rsid w:val="48147B5F"/>
    <w:rsid w:val="48677B29"/>
    <w:rsid w:val="48867500"/>
    <w:rsid w:val="48C008BF"/>
    <w:rsid w:val="49512675"/>
    <w:rsid w:val="49D35D6C"/>
    <w:rsid w:val="4A507C46"/>
    <w:rsid w:val="4A585FA4"/>
    <w:rsid w:val="4A5E03E5"/>
    <w:rsid w:val="4A893334"/>
    <w:rsid w:val="4AA0269B"/>
    <w:rsid w:val="4AAE6FD0"/>
    <w:rsid w:val="4ABB5158"/>
    <w:rsid w:val="4AD93F02"/>
    <w:rsid w:val="4AE01A29"/>
    <w:rsid w:val="4B070143"/>
    <w:rsid w:val="4B0D2BB3"/>
    <w:rsid w:val="4B1F4770"/>
    <w:rsid w:val="4B524A72"/>
    <w:rsid w:val="4B556398"/>
    <w:rsid w:val="4B674751"/>
    <w:rsid w:val="4BE1533A"/>
    <w:rsid w:val="4BE37A76"/>
    <w:rsid w:val="4C1411CE"/>
    <w:rsid w:val="4C634021"/>
    <w:rsid w:val="4C663D92"/>
    <w:rsid w:val="4CCF3CE3"/>
    <w:rsid w:val="4CE4608B"/>
    <w:rsid w:val="4CF47F53"/>
    <w:rsid w:val="4D3832AB"/>
    <w:rsid w:val="4D517CFA"/>
    <w:rsid w:val="4D641FA2"/>
    <w:rsid w:val="4D982F21"/>
    <w:rsid w:val="4DE7181C"/>
    <w:rsid w:val="4DFC1E90"/>
    <w:rsid w:val="4E1B7077"/>
    <w:rsid w:val="4EE279E9"/>
    <w:rsid w:val="4EF5423F"/>
    <w:rsid w:val="4F7C26F6"/>
    <w:rsid w:val="4F8B71F9"/>
    <w:rsid w:val="4F931B07"/>
    <w:rsid w:val="50B332BB"/>
    <w:rsid w:val="50DD3F24"/>
    <w:rsid w:val="5145669E"/>
    <w:rsid w:val="515331CC"/>
    <w:rsid w:val="515B5F3A"/>
    <w:rsid w:val="51E62B34"/>
    <w:rsid w:val="522D45C6"/>
    <w:rsid w:val="52406447"/>
    <w:rsid w:val="524A313A"/>
    <w:rsid w:val="52734AAE"/>
    <w:rsid w:val="529105EE"/>
    <w:rsid w:val="5302093A"/>
    <w:rsid w:val="532F5505"/>
    <w:rsid w:val="5351472E"/>
    <w:rsid w:val="53FF5665"/>
    <w:rsid w:val="54073C58"/>
    <w:rsid w:val="54527531"/>
    <w:rsid w:val="54632FE2"/>
    <w:rsid w:val="54842E78"/>
    <w:rsid w:val="54BC627C"/>
    <w:rsid w:val="54DC7AC6"/>
    <w:rsid w:val="54FA6F9A"/>
    <w:rsid w:val="553041F8"/>
    <w:rsid w:val="553F004C"/>
    <w:rsid w:val="55A40582"/>
    <w:rsid w:val="55D454F7"/>
    <w:rsid w:val="55E420FF"/>
    <w:rsid w:val="56170F17"/>
    <w:rsid w:val="56444C4A"/>
    <w:rsid w:val="56BD3D80"/>
    <w:rsid w:val="56DD0404"/>
    <w:rsid w:val="56EE7703"/>
    <w:rsid w:val="57393C37"/>
    <w:rsid w:val="57D90606"/>
    <w:rsid w:val="58CA5796"/>
    <w:rsid w:val="58EA5BD0"/>
    <w:rsid w:val="590500D0"/>
    <w:rsid w:val="590B0593"/>
    <w:rsid w:val="59111858"/>
    <w:rsid w:val="593C625F"/>
    <w:rsid w:val="59A55F17"/>
    <w:rsid w:val="5AA22F32"/>
    <w:rsid w:val="5AE2725C"/>
    <w:rsid w:val="5AF80013"/>
    <w:rsid w:val="5B296713"/>
    <w:rsid w:val="5C2A24BE"/>
    <w:rsid w:val="5C5B7164"/>
    <w:rsid w:val="5C867F40"/>
    <w:rsid w:val="5CF80600"/>
    <w:rsid w:val="5D2F47A9"/>
    <w:rsid w:val="5D83705C"/>
    <w:rsid w:val="5E3C1EA6"/>
    <w:rsid w:val="5E4D451C"/>
    <w:rsid w:val="5EFA5516"/>
    <w:rsid w:val="5F1B3329"/>
    <w:rsid w:val="5F5C7479"/>
    <w:rsid w:val="5F5F337A"/>
    <w:rsid w:val="5FEA0F1D"/>
    <w:rsid w:val="609617CD"/>
    <w:rsid w:val="60C04916"/>
    <w:rsid w:val="60DC3BEC"/>
    <w:rsid w:val="61201522"/>
    <w:rsid w:val="618108BC"/>
    <w:rsid w:val="61852015"/>
    <w:rsid w:val="61B04BB0"/>
    <w:rsid w:val="61E61696"/>
    <w:rsid w:val="61EE5AF8"/>
    <w:rsid w:val="62046988"/>
    <w:rsid w:val="6210691B"/>
    <w:rsid w:val="621A6630"/>
    <w:rsid w:val="62526AE1"/>
    <w:rsid w:val="62F465EF"/>
    <w:rsid w:val="63036C07"/>
    <w:rsid w:val="631D23AC"/>
    <w:rsid w:val="632B5F3E"/>
    <w:rsid w:val="635744E1"/>
    <w:rsid w:val="63AF3B88"/>
    <w:rsid w:val="63E75F85"/>
    <w:rsid w:val="64A1608B"/>
    <w:rsid w:val="64BC6664"/>
    <w:rsid w:val="6500544C"/>
    <w:rsid w:val="65346651"/>
    <w:rsid w:val="65D60200"/>
    <w:rsid w:val="65F3735B"/>
    <w:rsid w:val="66354CBC"/>
    <w:rsid w:val="66FD19CE"/>
    <w:rsid w:val="6730227D"/>
    <w:rsid w:val="674A51A6"/>
    <w:rsid w:val="674D6154"/>
    <w:rsid w:val="67B268FD"/>
    <w:rsid w:val="67F95723"/>
    <w:rsid w:val="680D43BF"/>
    <w:rsid w:val="687E4605"/>
    <w:rsid w:val="69142CD2"/>
    <w:rsid w:val="695E27D6"/>
    <w:rsid w:val="697118DB"/>
    <w:rsid w:val="69914E10"/>
    <w:rsid w:val="6A5E3EFF"/>
    <w:rsid w:val="6AA321F8"/>
    <w:rsid w:val="6B01426F"/>
    <w:rsid w:val="6B2D7BCC"/>
    <w:rsid w:val="6BB91A1B"/>
    <w:rsid w:val="6BE571D7"/>
    <w:rsid w:val="6BEB3294"/>
    <w:rsid w:val="6C6C38DA"/>
    <w:rsid w:val="6C913C1C"/>
    <w:rsid w:val="6CEA6765"/>
    <w:rsid w:val="6D4522FF"/>
    <w:rsid w:val="6DBC28EA"/>
    <w:rsid w:val="6DEC62C2"/>
    <w:rsid w:val="6E15149E"/>
    <w:rsid w:val="6E47198A"/>
    <w:rsid w:val="6EA53CC8"/>
    <w:rsid w:val="6EE17D57"/>
    <w:rsid w:val="70354A3B"/>
    <w:rsid w:val="70605488"/>
    <w:rsid w:val="70935C13"/>
    <w:rsid w:val="70D13EFD"/>
    <w:rsid w:val="718A3DCF"/>
    <w:rsid w:val="718A6D3A"/>
    <w:rsid w:val="72255DCF"/>
    <w:rsid w:val="727A09F2"/>
    <w:rsid w:val="72BA6B0C"/>
    <w:rsid w:val="73103927"/>
    <w:rsid w:val="734C3DD7"/>
    <w:rsid w:val="734E3CA1"/>
    <w:rsid w:val="73966785"/>
    <w:rsid w:val="739725A7"/>
    <w:rsid w:val="73BD191C"/>
    <w:rsid w:val="73FA0053"/>
    <w:rsid w:val="74730E29"/>
    <w:rsid w:val="74D5279D"/>
    <w:rsid w:val="751F3CA1"/>
    <w:rsid w:val="752C7A61"/>
    <w:rsid w:val="7568522E"/>
    <w:rsid w:val="75825D79"/>
    <w:rsid w:val="75963B41"/>
    <w:rsid w:val="75B62BA2"/>
    <w:rsid w:val="761149C4"/>
    <w:rsid w:val="767208F2"/>
    <w:rsid w:val="76C1600B"/>
    <w:rsid w:val="76CA534F"/>
    <w:rsid w:val="76F96D7F"/>
    <w:rsid w:val="771A7DED"/>
    <w:rsid w:val="776676AD"/>
    <w:rsid w:val="77AF0112"/>
    <w:rsid w:val="78881191"/>
    <w:rsid w:val="797F59EB"/>
    <w:rsid w:val="7986581B"/>
    <w:rsid w:val="79BA52DE"/>
    <w:rsid w:val="79D670D7"/>
    <w:rsid w:val="7A2B14AC"/>
    <w:rsid w:val="7AA8628C"/>
    <w:rsid w:val="7AEC4230"/>
    <w:rsid w:val="7B040C5F"/>
    <w:rsid w:val="7B145BDA"/>
    <w:rsid w:val="7B8F7348"/>
    <w:rsid w:val="7B917A62"/>
    <w:rsid w:val="7BEA51C4"/>
    <w:rsid w:val="7C053D4A"/>
    <w:rsid w:val="7C116E16"/>
    <w:rsid w:val="7C28752A"/>
    <w:rsid w:val="7C7A5C12"/>
    <w:rsid w:val="7D44666E"/>
    <w:rsid w:val="7D7C55F3"/>
    <w:rsid w:val="7DAE66E6"/>
    <w:rsid w:val="7E220066"/>
    <w:rsid w:val="7E3005D5"/>
    <w:rsid w:val="7E653610"/>
    <w:rsid w:val="7EA3502A"/>
    <w:rsid w:val="7F1117BF"/>
    <w:rsid w:val="7FBB5F88"/>
    <w:rsid w:val="7F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rPr>
      <w:color w:val="800080"/>
      <w:u w:val="non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"/>
    <w:rsid w:val="00374E60"/>
    <w:rPr>
      <w:sz w:val="18"/>
      <w:szCs w:val="18"/>
    </w:rPr>
  </w:style>
  <w:style w:type="character" w:customStyle="1" w:styleId="Char">
    <w:name w:val="批注框文本 Char"/>
    <w:basedOn w:val="a0"/>
    <w:link w:val="ab"/>
    <w:rsid w:val="00374E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rPr>
      <w:color w:val="800080"/>
      <w:u w:val="none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"/>
    <w:rsid w:val="00374E60"/>
    <w:rPr>
      <w:sz w:val="18"/>
      <w:szCs w:val="18"/>
    </w:rPr>
  </w:style>
  <w:style w:type="character" w:customStyle="1" w:styleId="Char">
    <w:name w:val="批注框文本 Char"/>
    <w:basedOn w:val="a0"/>
    <w:link w:val="ab"/>
    <w:rsid w:val="00374E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cfs-005</cp:lastModifiedBy>
  <cp:revision>2</cp:revision>
  <dcterms:created xsi:type="dcterms:W3CDTF">2021-09-26T02:24:00Z</dcterms:created>
  <dcterms:modified xsi:type="dcterms:W3CDTF">2021-09-26T02:24:00Z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FE5C57E61BAC41EDBCF36DBB698977C8</vt:lpwstr>
  </property>
</Properties>
</file>